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37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5537"/>
      </w:tblGrid>
      <w:tr w14:paraId="035F8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F290D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4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11F42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</w:tr>
      <w:tr w14:paraId="32554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186298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4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A36BB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</w:tr>
      <w:tr w14:paraId="77A6A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3887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4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E5866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终止/暂停研究报告</w:t>
            </w:r>
          </w:p>
        </w:tc>
      </w:tr>
      <w:tr w14:paraId="1374C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AC8F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4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AA91D2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项目文件归档目录</w:t>
            </w:r>
          </w:p>
        </w:tc>
      </w:tr>
      <w:tr w14:paraId="1BB9B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B01AE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2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1E1F97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其他</w:t>
            </w:r>
          </w:p>
        </w:tc>
      </w:tr>
    </w:tbl>
    <w:p w14:paraId="7429DB15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终止/暂停研究</w:t>
      </w:r>
      <w:r>
        <w:rPr>
          <w:rFonts w:hint="eastAsia"/>
          <w:b/>
          <w:bCs/>
          <w:sz w:val="32"/>
          <w:szCs w:val="32"/>
        </w:rPr>
        <w:t>审查递交文件清单</w:t>
      </w:r>
    </w:p>
    <w:p w14:paraId="5FF813B9">
      <w:pPr>
        <w:rPr>
          <w:rFonts w:hint="eastAsia"/>
          <w:color w:val="FF0000"/>
          <w:sz w:val="28"/>
          <w:szCs w:val="28"/>
        </w:rPr>
      </w:pPr>
    </w:p>
    <w:p w14:paraId="48C01CD4">
      <w:pPr>
        <w:bidi w:val="0"/>
        <w:rPr>
          <w:rFonts w:hint="eastAsia"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 w14:paraId="277CA6F1">
      <w:pPr>
        <w:bidi w:val="0"/>
        <w:rPr>
          <w:rFonts w:hint="eastAsia"/>
          <w:lang w:val="en-US" w:eastAsia="zh-CN"/>
        </w:rPr>
      </w:pPr>
    </w:p>
    <w:p w14:paraId="46E4D800">
      <w:pPr>
        <w:bidi w:val="0"/>
        <w:rPr>
          <w:rFonts w:hint="eastAsia"/>
          <w:lang w:val="en-US" w:eastAsia="zh-CN"/>
        </w:rPr>
      </w:pPr>
    </w:p>
    <w:p w14:paraId="67773CE9"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 w14:paraId="038416AF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</w:p>
    <w:p w14:paraId="77AAD90E">
      <w:pPr>
        <w:tabs>
          <w:tab w:val="left" w:pos="1929"/>
        </w:tabs>
        <w:bidi w:val="0"/>
        <w:jc w:val="left"/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69E38F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ACAFC9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ACAFC9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DFDCC8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4020734"/>
    <w:rsid w:val="0443566A"/>
    <w:rsid w:val="082D6B63"/>
    <w:rsid w:val="12CB02CB"/>
    <w:rsid w:val="13357BA3"/>
    <w:rsid w:val="15D742CD"/>
    <w:rsid w:val="49E85322"/>
    <w:rsid w:val="4B3C5F5F"/>
    <w:rsid w:val="4BB562E5"/>
    <w:rsid w:val="526D0F26"/>
    <w:rsid w:val="5C5B16FD"/>
    <w:rsid w:val="5E015742"/>
    <w:rsid w:val="7B98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96</Characters>
  <Lines>5</Lines>
  <Paragraphs>1</Paragraphs>
  <TotalTime>0</TotalTime>
  <ScaleCrop>false</ScaleCrop>
  <LinksUpToDate>false</LinksUpToDate>
  <CharactersWithSpaces>96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LLLL</cp:lastModifiedBy>
  <dcterms:modified xsi:type="dcterms:W3CDTF">2026-08-31T08:50:01Z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eyJoZGlkIjoiNTQxOWQ0N2I1ZGNhMzg5YTQwNDNiMTNlOWU5ZDZlMzciLCJ1c2VySWQiOiI0MTMyNDYzNDgifQ==</vt:lpwstr>
  </property>
</Properties>
</file>